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C3" w:rsidRPr="00CE05A7" w:rsidRDefault="00F607C3" w:rsidP="00CE05A7">
      <w:pPr>
        <w:wordWrap w:val="0"/>
        <w:rPr>
          <w:rFonts w:ascii="ＭＳ 明朝"/>
          <w:sz w:val="24"/>
        </w:rPr>
      </w:pPr>
      <w:r w:rsidRPr="00CE05A7">
        <w:rPr>
          <w:rFonts w:ascii="ＭＳ 明朝" w:hAnsi="ＭＳ 明朝" w:hint="eastAsia"/>
          <w:sz w:val="24"/>
        </w:rPr>
        <w:t>様式第</w:t>
      </w:r>
      <w:r w:rsidR="00400AAB">
        <w:rPr>
          <w:rFonts w:ascii="ＭＳ 明朝" w:hAnsi="ＭＳ 明朝" w:hint="eastAsia"/>
          <w:sz w:val="24"/>
        </w:rPr>
        <w:t>４</w:t>
      </w:r>
      <w:r w:rsidRPr="00CE05A7">
        <w:rPr>
          <w:rFonts w:ascii="ＭＳ 明朝" w:hAnsi="ＭＳ 明朝" w:hint="eastAsia"/>
          <w:sz w:val="24"/>
        </w:rPr>
        <w:t>号</w:t>
      </w:r>
      <w:r w:rsidRPr="00CE05A7">
        <w:rPr>
          <w:rFonts w:ascii="ＭＳ 明朝" w:hAnsi="ＭＳ 明朝"/>
          <w:sz w:val="24"/>
        </w:rPr>
        <w:t>(</w:t>
      </w:r>
      <w:r w:rsidRPr="00CE05A7">
        <w:rPr>
          <w:rFonts w:ascii="ＭＳ 明朝" w:hAnsi="ＭＳ 明朝" w:hint="eastAsia"/>
          <w:sz w:val="24"/>
        </w:rPr>
        <w:t>第</w:t>
      </w:r>
      <w:r w:rsidR="00400AAB">
        <w:rPr>
          <w:rFonts w:ascii="ＭＳ 明朝" w:hAnsi="ＭＳ 明朝" w:hint="eastAsia"/>
          <w:sz w:val="24"/>
        </w:rPr>
        <w:t>11</w:t>
      </w:r>
      <w:r w:rsidRPr="00CE05A7">
        <w:rPr>
          <w:rFonts w:ascii="ＭＳ 明朝" w:hAnsi="ＭＳ 明朝" w:hint="eastAsia"/>
          <w:sz w:val="24"/>
        </w:rPr>
        <w:t>条関係</w:t>
      </w:r>
      <w:r w:rsidRPr="00CE05A7">
        <w:rPr>
          <w:rFonts w:ascii="ＭＳ 明朝" w:hAnsi="ＭＳ 明朝"/>
          <w:sz w:val="24"/>
        </w:rPr>
        <w:t>)</w:t>
      </w:r>
    </w:p>
    <w:p w:rsidR="00F607C3" w:rsidRPr="00005622" w:rsidRDefault="00F607C3" w:rsidP="00F607C3">
      <w:pPr>
        <w:rPr>
          <w:rFonts w:ascii="ＭＳ 明朝"/>
          <w:sz w:val="24"/>
        </w:rPr>
      </w:pPr>
    </w:p>
    <w:p w:rsidR="00F607C3" w:rsidRPr="00005622" w:rsidRDefault="00F607C3" w:rsidP="00F607C3">
      <w:pPr>
        <w:jc w:val="center"/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>国東市空き家バンク登録</w:t>
      </w:r>
      <w:r w:rsidR="00456437">
        <w:rPr>
          <w:rFonts w:ascii="ＭＳ 明朝" w:hAnsi="ＭＳ 明朝" w:hint="eastAsia"/>
          <w:sz w:val="24"/>
        </w:rPr>
        <w:t>協力金</w:t>
      </w:r>
      <w:r w:rsidR="00400AAB">
        <w:rPr>
          <w:rFonts w:ascii="ＭＳ 明朝" w:hAnsi="ＭＳ 明朝" w:hint="eastAsia"/>
          <w:sz w:val="24"/>
        </w:rPr>
        <w:t>支給</w:t>
      </w:r>
      <w:r w:rsidRPr="00005622">
        <w:rPr>
          <w:rFonts w:ascii="ＭＳ 明朝" w:hAnsi="ＭＳ 明朝" w:hint="eastAsia"/>
          <w:sz w:val="24"/>
        </w:rPr>
        <w:t>決定通知書</w:t>
      </w:r>
    </w:p>
    <w:p w:rsidR="00F607C3" w:rsidRPr="00005622" w:rsidRDefault="00F607C3" w:rsidP="00F607C3">
      <w:pPr>
        <w:rPr>
          <w:rFonts w:ascii="ＭＳ 明朝"/>
          <w:sz w:val="24"/>
        </w:rPr>
      </w:pPr>
    </w:p>
    <w:p w:rsidR="00F607C3" w:rsidRPr="00005622" w:rsidRDefault="00F607C3" w:rsidP="00F607C3">
      <w:pPr>
        <w:jc w:val="right"/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>第　　　　　号</w:t>
      </w:r>
    </w:p>
    <w:p w:rsidR="00F607C3" w:rsidRPr="00005622" w:rsidRDefault="00F607C3" w:rsidP="00F607C3">
      <w:pPr>
        <w:jc w:val="right"/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>年　　月　　日</w:t>
      </w:r>
    </w:p>
    <w:p w:rsidR="00F607C3" w:rsidRPr="00005622" w:rsidRDefault="00F607C3" w:rsidP="00F607C3">
      <w:pPr>
        <w:rPr>
          <w:rFonts w:ascii="ＭＳ 明朝"/>
          <w:sz w:val="24"/>
        </w:rPr>
      </w:pPr>
    </w:p>
    <w:p w:rsidR="00F607C3" w:rsidRPr="00005622" w:rsidRDefault="00F607C3" w:rsidP="00F607C3">
      <w:pPr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 xml:space="preserve">　　　　　　　　　　様</w:t>
      </w:r>
    </w:p>
    <w:p w:rsidR="00F607C3" w:rsidRPr="00005622" w:rsidRDefault="00F607C3" w:rsidP="00F607C3">
      <w:pPr>
        <w:rPr>
          <w:rFonts w:ascii="ＭＳ 明朝"/>
          <w:sz w:val="24"/>
        </w:rPr>
      </w:pPr>
    </w:p>
    <w:p w:rsidR="00F607C3" w:rsidRPr="00005622" w:rsidRDefault="00F607C3" w:rsidP="00266E26">
      <w:pPr>
        <w:ind w:right="960" w:firstLineChars="2400" w:firstLine="5760"/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 xml:space="preserve">国東市長　　　　　　　　　　</w:t>
      </w:r>
    </w:p>
    <w:p w:rsidR="00F607C3" w:rsidRPr="00005622" w:rsidRDefault="00F607C3" w:rsidP="00F607C3">
      <w:pPr>
        <w:rPr>
          <w:rFonts w:ascii="ＭＳ 明朝"/>
          <w:sz w:val="24"/>
        </w:rPr>
      </w:pPr>
    </w:p>
    <w:p w:rsidR="00F607C3" w:rsidRPr="00005622" w:rsidRDefault="00F607C3" w:rsidP="00F607C3">
      <w:pPr>
        <w:rPr>
          <w:rFonts w:ascii="ＭＳ 明朝"/>
          <w:sz w:val="24"/>
        </w:rPr>
      </w:pPr>
    </w:p>
    <w:p w:rsidR="00F607C3" w:rsidRPr="00005622" w:rsidRDefault="00F607C3" w:rsidP="00F607C3">
      <w:pPr>
        <w:rPr>
          <w:rFonts w:ascii="ＭＳ 明朝"/>
          <w:sz w:val="24"/>
        </w:rPr>
      </w:pPr>
      <w:r w:rsidRPr="00005622">
        <w:rPr>
          <w:rFonts w:ascii="ＭＳ 明朝" w:hAnsi="ＭＳ 明朝" w:hint="eastAsia"/>
          <w:sz w:val="24"/>
        </w:rPr>
        <w:t xml:space="preserve">　　　　　年　　月　　日付で申請のあった</w:t>
      </w:r>
      <w:r w:rsidR="00456437" w:rsidRPr="00005622">
        <w:rPr>
          <w:rFonts w:ascii="ＭＳ 明朝" w:hAnsi="ＭＳ 明朝" w:hint="eastAsia"/>
          <w:sz w:val="24"/>
        </w:rPr>
        <w:t>国東市空き家バンク登録</w:t>
      </w:r>
      <w:r w:rsidR="00456437">
        <w:rPr>
          <w:rFonts w:ascii="ＭＳ 明朝" w:hAnsi="ＭＳ 明朝" w:hint="eastAsia"/>
          <w:sz w:val="24"/>
        </w:rPr>
        <w:t>協力金</w:t>
      </w:r>
      <w:r w:rsidRPr="00005622">
        <w:rPr>
          <w:rFonts w:ascii="ＭＳ 明朝" w:hAnsi="ＭＳ 明朝" w:hint="eastAsia"/>
          <w:sz w:val="24"/>
        </w:rPr>
        <w:t>について，次のとおり交付することが決定したので，通知します。</w:t>
      </w:r>
    </w:p>
    <w:p w:rsidR="00F607C3" w:rsidRDefault="00F607C3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tbl>
      <w:tblPr>
        <w:tblW w:w="8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345"/>
        <w:gridCol w:w="1146"/>
        <w:gridCol w:w="1199"/>
        <w:gridCol w:w="95"/>
        <w:gridCol w:w="1612"/>
        <w:gridCol w:w="638"/>
      </w:tblGrid>
      <w:tr w:rsidR="00400AAB" w:rsidTr="00725736">
        <w:trPr>
          <w:trHeight w:val="808"/>
        </w:trPr>
        <w:tc>
          <w:tcPr>
            <w:tcW w:w="163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00AAB" w:rsidRPr="00623DEB" w:rsidRDefault="00400AAB" w:rsidP="00400AAB">
            <w:pPr>
              <w:jc w:val="distribute"/>
              <w:rPr>
                <w:b/>
              </w:rPr>
            </w:pPr>
            <w:r w:rsidRPr="00623DEB">
              <w:rPr>
                <w:rFonts w:hint="eastAsia"/>
                <w:b/>
              </w:rPr>
              <w:t>支給決定</w:t>
            </w:r>
          </w:p>
          <w:p w:rsidR="00400AAB" w:rsidRPr="00463321" w:rsidRDefault="00400AAB" w:rsidP="00725736">
            <w:pPr>
              <w:jc w:val="distribute"/>
            </w:pPr>
            <w:r w:rsidRPr="00623DEB">
              <w:rPr>
                <w:rFonts w:hint="eastAsia"/>
                <w:b/>
              </w:rPr>
              <w:t>金額</w:t>
            </w:r>
          </w:p>
        </w:tc>
        <w:tc>
          <w:tcPr>
            <w:tcW w:w="4785" w:type="dxa"/>
            <w:gridSpan w:val="4"/>
            <w:tcBorders>
              <w:top w:val="single" w:sz="18" w:space="0" w:color="auto"/>
              <w:right w:val="single" w:sz="4" w:space="0" w:color="FFFFFF" w:themeColor="background1"/>
            </w:tcBorders>
            <w:vAlign w:val="center"/>
          </w:tcPr>
          <w:p w:rsidR="00400AAB" w:rsidRPr="00623DEB" w:rsidRDefault="00400AAB" w:rsidP="00623DEB">
            <w:pPr>
              <w:rPr>
                <w:b/>
                <w:szCs w:val="21"/>
              </w:rPr>
            </w:pPr>
            <w:r w:rsidRPr="00623DEB">
              <w:rPr>
                <w:rFonts w:hint="eastAsia"/>
                <w:b/>
                <w:szCs w:val="21"/>
              </w:rPr>
              <w:t>（</w:t>
            </w:r>
            <w:r w:rsidR="00623DEB" w:rsidRPr="00623DEB">
              <w:rPr>
                <w:rFonts w:hint="eastAsia"/>
                <w:b/>
                <w:szCs w:val="21"/>
              </w:rPr>
              <w:t>Ａ）の</w:t>
            </w:r>
            <w:r w:rsidRPr="00623DEB">
              <w:rPr>
                <w:rFonts w:hint="eastAsia"/>
                <w:b/>
                <w:szCs w:val="21"/>
              </w:rPr>
              <w:t>件数</w:t>
            </w:r>
            <w:r w:rsidR="00623DEB">
              <w:rPr>
                <w:rFonts w:hint="eastAsia"/>
                <w:b/>
                <w:szCs w:val="21"/>
              </w:rPr>
              <w:t>（　　　）</w:t>
            </w:r>
            <w:bookmarkStart w:id="0" w:name="_GoBack"/>
            <w:bookmarkEnd w:id="0"/>
            <w:r w:rsidRPr="00623DEB">
              <w:rPr>
                <w:rFonts w:hint="eastAsia"/>
                <w:b/>
                <w:szCs w:val="21"/>
              </w:rPr>
              <w:t xml:space="preserve">　×　１０，０００円</w:t>
            </w:r>
            <w:r w:rsidR="00623DEB" w:rsidRPr="00623DEB">
              <w:rPr>
                <w:rFonts w:hint="eastAsia"/>
                <w:b/>
                <w:szCs w:val="21"/>
              </w:rPr>
              <w:t xml:space="preserve">　　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0AAB" w:rsidRDefault="00400AAB" w:rsidP="00725736">
            <w:pPr>
              <w:ind w:right="2520"/>
              <w:jc w:val="left"/>
            </w:pPr>
          </w:p>
        </w:tc>
        <w:tc>
          <w:tcPr>
            <w:tcW w:w="638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400AAB" w:rsidRDefault="00400AAB" w:rsidP="00725736">
            <w:pPr>
              <w:ind w:right="2520"/>
              <w:jc w:val="right"/>
            </w:pPr>
          </w:p>
        </w:tc>
      </w:tr>
      <w:tr w:rsidR="00400AAB" w:rsidTr="00400AAB">
        <w:trPr>
          <w:trHeight w:val="1206"/>
        </w:trPr>
        <w:tc>
          <w:tcPr>
            <w:tcW w:w="1632" w:type="dxa"/>
            <w:vMerge/>
            <w:tcBorders>
              <w:left w:val="single" w:sz="18" w:space="0" w:color="auto"/>
            </w:tcBorders>
            <w:vAlign w:val="center"/>
          </w:tcPr>
          <w:p w:rsidR="00400AAB" w:rsidRPr="00463321" w:rsidRDefault="00400AAB" w:rsidP="00725736">
            <w:pPr>
              <w:jc w:val="distribute"/>
            </w:pPr>
          </w:p>
        </w:tc>
        <w:tc>
          <w:tcPr>
            <w:tcW w:w="34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0AAB" w:rsidRPr="00E31356" w:rsidRDefault="00400AAB" w:rsidP="00400AAB">
            <w:pPr>
              <w:jc w:val="center"/>
              <w:rPr>
                <w:b/>
                <w:u w:val="single"/>
              </w:rPr>
            </w:pPr>
            <w:r w:rsidRPr="00E31356">
              <w:rPr>
                <w:rFonts w:hint="eastAsia"/>
                <w:b/>
                <w:u w:val="single"/>
              </w:rPr>
              <w:t xml:space="preserve">合　計　</w:t>
            </w:r>
            <w:r>
              <w:rPr>
                <w:rFonts w:hint="eastAsia"/>
                <w:b/>
                <w:u w:val="single"/>
              </w:rPr>
              <w:t>支　給</w:t>
            </w:r>
            <w:r w:rsidRPr="00E31356">
              <w:rPr>
                <w:rFonts w:hint="eastAsia"/>
                <w:b/>
                <w:u w:val="single"/>
              </w:rPr>
              <w:t xml:space="preserve">　金　額</w:t>
            </w:r>
          </w:p>
        </w:tc>
        <w:tc>
          <w:tcPr>
            <w:tcW w:w="290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400AAB" w:rsidRPr="00400AAB" w:rsidRDefault="00400AAB" w:rsidP="00725736">
            <w:pPr>
              <w:ind w:right="738"/>
              <w:jc w:val="right"/>
              <w:rPr>
                <w:b/>
              </w:rPr>
            </w:pPr>
          </w:p>
        </w:tc>
        <w:tc>
          <w:tcPr>
            <w:tcW w:w="638" w:type="dxa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400AAB" w:rsidRPr="00E31356" w:rsidRDefault="00400AAB" w:rsidP="00725736">
            <w:pPr>
              <w:ind w:right="948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623DEB" w:rsidTr="00623DEB">
        <w:trPr>
          <w:trHeight w:val="1206"/>
        </w:trPr>
        <w:tc>
          <w:tcPr>
            <w:tcW w:w="1632" w:type="dxa"/>
            <w:vMerge w:val="restart"/>
            <w:tcBorders>
              <w:left w:val="single" w:sz="18" w:space="0" w:color="auto"/>
            </w:tcBorders>
            <w:vAlign w:val="center"/>
          </w:tcPr>
          <w:p w:rsidR="00623DEB" w:rsidRPr="00623DEB" w:rsidRDefault="00623DEB" w:rsidP="00400AAB">
            <w:pPr>
              <w:jc w:val="center"/>
              <w:rPr>
                <w:b/>
              </w:rPr>
            </w:pPr>
            <w:r w:rsidRPr="00623DEB">
              <w:rPr>
                <w:rFonts w:hint="eastAsia"/>
                <w:b/>
              </w:rPr>
              <w:t>支給対象</w:t>
            </w:r>
          </w:p>
          <w:p w:rsidR="00623DEB" w:rsidRPr="00623DEB" w:rsidRDefault="00623DEB" w:rsidP="00400AAB">
            <w:pPr>
              <w:jc w:val="center"/>
              <w:rPr>
                <w:b/>
              </w:rPr>
            </w:pPr>
            <w:r w:rsidRPr="00623DEB">
              <w:rPr>
                <w:rFonts w:hint="eastAsia"/>
                <w:b/>
              </w:rPr>
              <w:t>物件登録</w:t>
            </w:r>
          </w:p>
          <w:p w:rsidR="00623DEB" w:rsidRPr="00463321" w:rsidRDefault="00623DEB" w:rsidP="00400AAB">
            <w:pPr>
              <w:jc w:val="center"/>
            </w:pPr>
            <w:r w:rsidRPr="00623DEB">
              <w:rPr>
                <w:rFonts w:hint="eastAsia"/>
                <w:b/>
              </w:rPr>
              <w:t>番　　号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623DEB" w:rsidRPr="00E31356" w:rsidRDefault="00623DEB" w:rsidP="00400AAB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①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623DEB" w:rsidRPr="00E31356" w:rsidRDefault="00623DEB" w:rsidP="00400AAB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②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623DEB" w:rsidRPr="00400AAB" w:rsidRDefault="00623DEB" w:rsidP="00400AAB">
            <w:pPr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③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</w:tr>
      <w:tr w:rsidR="00623DEB" w:rsidTr="00623DEB">
        <w:trPr>
          <w:trHeight w:val="1206"/>
        </w:trPr>
        <w:tc>
          <w:tcPr>
            <w:tcW w:w="1632" w:type="dxa"/>
            <w:vMerge/>
            <w:tcBorders>
              <w:left w:val="single" w:sz="18" w:space="0" w:color="auto"/>
            </w:tcBorders>
            <w:vAlign w:val="center"/>
          </w:tcPr>
          <w:p w:rsidR="00623DEB" w:rsidRDefault="00623DEB" w:rsidP="00400AAB">
            <w:pPr>
              <w:jc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623DEB" w:rsidRPr="00527A41" w:rsidRDefault="00623DEB" w:rsidP="00400AA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④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  <w:tc>
          <w:tcPr>
            <w:tcW w:w="2345" w:type="dxa"/>
            <w:gridSpan w:val="2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623DEB" w:rsidRPr="00527A41" w:rsidRDefault="00623DEB" w:rsidP="00400AA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⑤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  <w:tc>
          <w:tcPr>
            <w:tcW w:w="2345" w:type="dxa"/>
            <w:gridSpan w:val="3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623DEB" w:rsidRPr="00527A41" w:rsidRDefault="00623DEB" w:rsidP="00400AA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⑥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</w:tr>
      <w:tr w:rsidR="00623DEB" w:rsidTr="00623DEB">
        <w:trPr>
          <w:trHeight w:val="1206"/>
        </w:trPr>
        <w:tc>
          <w:tcPr>
            <w:tcW w:w="1632" w:type="dxa"/>
            <w:vMerge/>
            <w:tcBorders>
              <w:left w:val="single" w:sz="18" w:space="0" w:color="auto"/>
            </w:tcBorders>
            <w:vAlign w:val="center"/>
          </w:tcPr>
          <w:p w:rsidR="00623DEB" w:rsidRDefault="00623DEB" w:rsidP="00400AAB">
            <w:pPr>
              <w:jc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623DEB" w:rsidRPr="00527A41" w:rsidRDefault="00623DEB" w:rsidP="00400AA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⑦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  <w:tc>
          <w:tcPr>
            <w:tcW w:w="2345" w:type="dxa"/>
            <w:gridSpan w:val="2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23DEB" w:rsidRPr="00527A41" w:rsidRDefault="00623DEB" w:rsidP="00400AA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⑧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  <w:tc>
          <w:tcPr>
            <w:tcW w:w="2345" w:type="dxa"/>
            <w:gridSpan w:val="3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623DEB" w:rsidRPr="00527A41" w:rsidRDefault="00623DEB" w:rsidP="00400AA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⑨</w:t>
            </w:r>
            <w:r w:rsidRPr="00527A41">
              <w:rPr>
                <w:rFonts w:hint="eastAsia"/>
                <w:b/>
              </w:rPr>
              <w:t>NO</w:t>
            </w:r>
            <w:r w:rsidRPr="00527A41">
              <w:rPr>
                <w:rFonts w:hint="eastAsia"/>
                <w:b/>
              </w:rPr>
              <w:t>．</w:t>
            </w:r>
            <w:r w:rsidRPr="00527A41">
              <w:rPr>
                <w:rFonts w:hint="eastAsia"/>
                <w:b/>
                <w:u w:val="single"/>
              </w:rPr>
              <w:t xml:space="preserve">　　　　　</w:t>
            </w:r>
          </w:p>
        </w:tc>
      </w:tr>
      <w:tr w:rsidR="00623DEB" w:rsidTr="00623DEB">
        <w:trPr>
          <w:trHeight w:val="700"/>
        </w:trPr>
        <w:tc>
          <w:tcPr>
            <w:tcW w:w="163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23DEB" w:rsidRDefault="00623DEB" w:rsidP="00400AAB">
            <w:pPr>
              <w:jc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623DEB" w:rsidRPr="00527A41" w:rsidRDefault="00623DEB" w:rsidP="00400AAB">
            <w:pPr>
              <w:rPr>
                <w:rFonts w:hint="eastAsia"/>
                <w:b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3DEB" w:rsidRPr="00527A41" w:rsidRDefault="00623DEB" w:rsidP="00623DE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合計（Ａ）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23DEB" w:rsidRPr="00527A41" w:rsidRDefault="00623DEB" w:rsidP="00623DE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　　　）件</w:t>
            </w:r>
          </w:p>
        </w:tc>
      </w:tr>
    </w:tbl>
    <w:p w:rsidR="00266E26" w:rsidRPr="00400AAB" w:rsidRDefault="00266E26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p w:rsidR="00266E26" w:rsidRDefault="00266E26" w:rsidP="00F607C3">
      <w:pPr>
        <w:rPr>
          <w:rFonts w:ascii="ＭＳ 明朝"/>
          <w:sz w:val="24"/>
        </w:rPr>
      </w:pPr>
    </w:p>
    <w:sectPr w:rsidR="00266E26" w:rsidSect="00CE05A7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B5" w:rsidRDefault="00BD22B5" w:rsidP="001843F8">
      <w:r>
        <w:separator/>
      </w:r>
    </w:p>
  </w:endnote>
  <w:endnote w:type="continuationSeparator" w:id="0">
    <w:p w:rsidR="00BD22B5" w:rsidRDefault="00BD22B5" w:rsidP="0018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B5" w:rsidRDefault="00BD22B5" w:rsidP="001843F8">
      <w:r>
        <w:separator/>
      </w:r>
    </w:p>
  </w:footnote>
  <w:footnote w:type="continuationSeparator" w:id="0">
    <w:p w:rsidR="00BD22B5" w:rsidRDefault="00BD22B5" w:rsidP="0018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2357"/>
    <w:multiLevelType w:val="hybridMultilevel"/>
    <w:tmpl w:val="6258509A"/>
    <w:lvl w:ilvl="0" w:tplc="60CE204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754DC"/>
    <w:multiLevelType w:val="hybridMultilevel"/>
    <w:tmpl w:val="A02C59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474081"/>
    <w:multiLevelType w:val="hybridMultilevel"/>
    <w:tmpl w:val="F90A7ED2"/>
    <w:lvl w:ilvl="0" w:tplc="99A0206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523357"/>
    <w:multiLevelType w:val="hybridMultilevel"/>
    <w:tmpl w:val="D9A2D734"/>
    <w:lvl w:ilvl="0" w:tplc="D44850D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5B61E17"/>
    <w:multiLevelType w:val="hybridMultilevel"/>
    <w:tmpl w:val="9260FAC8"/>
    <w:lvl w:ilvl="0" w:tplc="F104B962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3E53019"/>
    <w:multiLevelType w:val="hybridMultilevel"/>
    <w:tmpl w:val="29E0BB94"/>
    <w:lvl w:ilvl="0" w:tplc="84FC2B0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C4"/>
    <w:rsid w:val="00005622"/>
    <w:rsid w:val="00011484"/>
    <w:rsid w:val="00054447"/>
    <w:rsid w:val="00062842"/>
    <w:rsid w:val="000908B5"/>
    <w:rsid w:val="0009146F"/>
    <w:rsid w:val="000962C1"/>
    <w:rsid w:val="000969FC"/>
    <w:rsid w:val="000A4B27"/>
    <w:rsid w:val="000C0E36"/>
    <w:rsid w:val="000D6809"/>
    <w:rsid w:val="000E50CC"/>
    <w:rsid w:val="000F1CDA"/>
    <w:rsid w:val="000F2CB5"/>
    <w:rsid w:val="00114C68"/>
    <w:rsid w:val="00122F2B"/>
    <w:rsid w:val="00147BBC"/>
    <w:rsid w:val="001843F8"/>
    <w:rsid w:val="001B0D8A"/>
    <w:rsid w:val="001B3DA2"/>
    <w:rsid w:val="001B7567"/>
    <w:rsid w:val="001B75F8"/>
    <w:rsid w:val="001C353A"/>
    <w:rsid w:val="001D14CE"/>
    <w:rsid w:val="001E02B3"/>
    <w:rsid w:val="001E5366"/>
    <w:rsid w:val="001E67F9"/>
    <w:rsid w:val="001E777E"/>
    <w:rsid w:val="00203BE1"/>
    <w:rsid w:val="002170B0"/>
    <w:rsid w:val="00226181"/>
    <w:rsid w:val="00231AEE"/>
    <w:rsid w:val="002668BA"/>
    <w:rsid w:val="00266E26"/>
    <w:rsid w:val="00270B15"/>
    <w:rsid w:val="002728D2"/>
    <w:rsid w:val="002A0A41"/>
    <w:rsid w:val="002C1691"/>
    <w:rsid w:val="002C3CAC"/>
    <w:rsid w:val="002D0044"/>
    <w:rsid w:val="002D3ED9"/>
    <w:rsid w:val="002D5130"/>
    <w:rsid w:val="002D69F0"/>
    <w:rsid w:val="002E26BF"/>
    <w:rsid w:val="002F2116"/>
    <w:rsid w:val="002F4C01"/>
    <w:rsid w:val="002F5303"/>
    <w:rsid w:val="003043CE"/>
    <w:rsid w:val="0031043A"/>
    <w:rsid w:val="00313338"/>
    <w:rsid w:val="00313997"/>
    <w:rsid w:val="00336AD1"/>
    <w:rsid w:val="003428E4"/>
    <w:rsid w:val="0034302C"/>
    <w:rsid w:val="003470C3"/>
    <w:rsid w:val="003504FD"/>
    <w:rsid w:val="00350ED0"/>
    <w:rsid w:val="00365AC5"/>
    <w:rsid w:val="00365FA2"/>
    <w:rsid w:val="00376F77"/>
    <w:rsid w:val="00385315"/>
    <w:rsid w:val="0038565D"/>
    <w:rsid w:val="00391932"/>
    <w:rsid w:val="003B1E79"/>
    <w:rsid w:val="003D0B47"/>
    <w:rsid w:val="00400AAB"/>
    <w:rsid w:val="00414546"/>
    <w:rsid w:val="0042591F"/>
    <w:rsid w:val="00431D7F"/>
    <w:rsid w:val="00433E0E"/>
    <w:rsid w:val="00436081"/>
    <w:rsid w:val="004372A9"/>
    <w:rsid w:val="004422DE"/>
    <w:rsid w:val="004448FD"/>
    <w:rsid w:val="004465EE"/>
    <w:rsid w:val="00456437"/>
    <w:rsid w:val="004644CE"/>
    <w:rsid w:val="0047330E"/>
    <w:rsid w:val="00475B55"/>
    <w:rsid w:val="004904DE"/>
    <w:rsid w:val="004B5A35"/>
    <w:rsid w:val="004B6FBA"/>
    <w:rsid w:val="004D1B56"/>
    <w:rsid w:val="004D7971"/>
    <w:rsid w:val="004E3D8A"/>
    <w:rsid w:val="004E6015"/>
    <w:rsid w:val="004E7C13"/>
    <w:rsid w:val="00521EDD"/>
    <w:rsid w:val="005258BB"/>
    <w:rsid w:val="005463BE"/>
    <w:rsid w:val="00563393"/>
    <w:rsid w:val="005653D5"/>
    <w:rsid w:val="00566143"/>
    <w:rsid w:val="005807F5"/>
    <w:rsid w:val="00583796"/>
    <w:rsid w:val="00592D5E"/>
    <w:rsid w:val="00597A15"/>
    <w:rsid w:val="005A0B0B"/>
    <w:rsid w:val="005A5D6E"/>
    <w:rsid w:val="005A7C7E"/>
    <w:rsid w:val="005D6191"/>
    <w:rsid w:val="005E25B7"/>
    <w:rsid w:val="005E4892"/>
    <w:rsid w:val="005E5C44"/>
    <w:rsid w:val="006055DB"/>
    <w:rsid w:val="006062F3"/>
    <w:rsid w:val="00606AB7"/>
    <w:rsid w:val="00623DEB"/>
    <w:rsid w:val="006536F7"/>
    <w:rsid w:val="006565BA"/>
    <w:rsid w:val="00672002"/>
    <w:rsid w:val="00676AEE"/>
    <w:rsid w:val="00682AE8"/>
    <w:rsid w:val="00684CAB"/>
    <w:rsid w:val="00691AA4"/>
    <w:rsid w:val="006B04EC"/>
    <w:rsid w:val="006B260B"/>
    <w:rsid w:val="006C2BD0"/>
    <w:rsid w:val="006D7168"/>
    <w:rsid w:val="006E4BC6"/>
    <w:rsid w:val="006F35FC"/>
    <w:rsid w:val="006F659C"/>
    <w:rsid w:val="00721491"/>
    <w:rsid w:val="0073590B"/>
    <w:rsid w:val="00742D6C"/>
    <w:rsid w:val="00743FCB"/>
    <w:rsid w:val="007475DB"/>
    <w:rsid w:val="00753BD6"/>
    <w:rsid w:val="00796C24"/>
    <w:rsid w:val="007A1D4B"/>
    <w:rsid w:val="007A274D"/>
    <w:rsid w:val="007A63B0"/>
    <w:rsid w:val="007C01E5"/>
    <w:rsid w:val="007C6000"/>
    <w:rsid w:val="007C7C18"/>
    <w:rsid w:val="007E2D0B"/>
    <w:rsid w:val="00813585"/>
    <w:rsid w:val="00823F84"/>
    <w:rsid w:val="0083034C"/>
    <w:rsid w:val="0084518D"/>
    <w:rsid w:val="00846AA7"/>
    <w:rsid w:val="0085127A"/>
    <w:rsid w:val="008632EF"/>
    <w:rsid w:val="00870BC5"/>
    <w:rsid w:val="00882895"/>
    <w:rsid w:val="00884EA3"/>
    <w:rsid w:val="00886793"/>
    <w:rsid w:val="008978DC"/>
    <w:rsid w:val="008A0BAD"/>
    <w:rsid w:val="008A6C13"/>
    <w:rsid w:val="008B5FE5"/>
    <w:rsid w:val="008C0F12"/>
    <w:rsid w:val="008C168D"/>
    <w:rsid w:val="008C5C41"/>
    <w:rsid w:val="008C61FA"/>
    <w:rsid w:val="008D0841"/>
    <w:rsid w:val="008D7D4E"/>
    <w:rsid w:val="00901274"/>
    <w:rsid w:val="00906CE2"/>
    <w:rsid w:val="0091597F"/>
    <w:rsid w:val="00920934"/>
    <w:rsid w:val="00924CA2"/>
    <w:rsid w:val="00930295"/>
    <w:rsid w:val="00933F9E"/>
    <w:rsid w:val="009343C8"/>
    <w:rsid w:val="00940D29"/>
    <w:rsid w:val="00941CA2"/>
    <w:rsid w:val="00960DA6"/>
    <w:rsid w:val="009653C9"/>
    <w:rsid w:val="00976381"/>
    <w:rsid w:val="0099564A"/>
    <w:rsid w:val="009A2A8F"/>
    <w:rsid w:val="009C2AEB"/>
    <w:rsid w:val="009D44F1"/>
    <w:rsid w:val="009D601F"/>
    <w:rsid w:val="009E14F5"/>
    <w:rsid w:val="00A2016F"/>
    <w:rsid w:val="00A21ABB"/>
    <w:rsid w:val="00A23055"/>
    <w:rsid w:val="00A25704"/>
    <w:rsid w:val="00A25F4A"/>
    <w:rsid w:val="00A36744"/>
    <w:rsid w:val="00A36795"/>
    <w:rsid w:val="00A41930"/>
    <w:rsid w:val="00A45393"/>
    <w:rsid w:val="00A84224"/>
    <w:rsid w:val="00A84AE5"/>
    <w:rsid w:val="00A850EB"/>
    <w:rsid w:val="00A971C1"/>
    <w:rsid w:val="00AB6846"/>
    <w:rsid w:val="00AE64E1"/>
    <w:rsid w:val="00AE661B"/>
    <w:rsid w:val="00AF38F9"/>
    <w:rsid w:val="00B2267B"/>
    <w:rsid w:val="00B35A96"/>
    <w:rsid w:val="00B42CF0"/>
    <w:rsid w:val="00B54116"/>
    <w:rsid w:val="00B61E73"/>
    <w:rsid w:val="00B75E5E"/>
    <w:rsid w:val="00B97E36"/>
    <w:rsid w:val="00BA0987"/>
    <w:rsid w:val="00BA3BDD"/>
    <w:rsid w:val="00BA5539"/>
    <w:rsid w:val="00BC6CFA"/>
    <w:rsid w:val="00BD22B5"/>
    <w:rsid w:val="00BE004E"/>
    <w:rsid w:val="00BE70C0"/>
    <w:rsid w:val="00BE7518"/>
    <w:rsid w:val="00BF4E14"/>
    <w:rsid w:val="00C423FF"/>
    <w:rsid w:val="00C43195"/>
    <w:rsid w:val="00C5370E"/>
    <w:rsid w:val="00C54899"/>
    <w:rsid w:val="00C54CF2"/>
    <w:rsid w:val="00C564B1"/>
    <w:rsid w:val="00C579A9"/>
    <w:rsid w:val="00C604A0"/>
    <w:rsid w:val="00C80BE6"/>
    <w:rsid w:val="00C85CC1"/>
    <w:rsid w:val="00C92A00"/>
    <w:rsid w:val="00CA0931"/>
    <w:rsid w:val="00CA0B7C"/>
    <w:rsid w:val="00CB59C0"/>
    <w:rsid w:val="00CD650A"/>
    <w:rsid w:val="00CD7748"/>
    <w:rsid w:val="00CE05A7"/>
    <w:rsid w:val="00CE4DF9"/>
    <w:rsid w:val="00D117B5"/>
    <w:rsid w:val="00D14F4A"/>
    <w:rsid w:val="00D245EA"/>
    <w:rsid w:val="00D342AF"/>
    <w:rsid w:val="00D42471"/>
    <w:rsid w:val="00D430E6"/>
    <w:rsid w:val="00D449CA"/>
    <w:rsid w:val="00D46B74"/>
    <w:rsid w:val="00D55782"/>
    <w:rsid w:val="00D657E4"/>
    <w:rsid w:val="00D73557"/>
    <w:rsid w:val="00D75AB5"/>
    <w:rsid w:val="00D77E72"/>
    <w:rsid w:val="00D80622"/>
    <w:rsid w:val="00D834C0"/>
    <w:rsid w:val="00D85BB0"/>
    <w:rsid w:val="00D93697"/>
    <w:rsid w:val="00DB3B32"/>
    <w:rsid w:val="00DB4C00"/>
    <w:rsid w:val="00DE65FB"/>
    <w:rsid w:val="00DF7A85"/>
    <w:rsid w:val="00E03356"/>
    <w:rsid w:val="00E05FE0"/>
    <w:rsid w:val="00E11432"/>
    <w:rsid w:val="00E145D8"/>
    <w:rsid w:val="00E33DAC"/>
    <w:rsid w:val="00E41158"/>
    <w:rsid w:val="00E43629"/>
    <w:rsid w:val="00E43ED4"/>
    <w:rsid w:val="00E4762F"/>
    <w:rsid w:val="00E669E9"/>
    <w:rsid w:val="00E7566C"/>
    <w:rsid w:val="00E81FC4"/>
    <w:rsid w:val="00E83737"/>
    <w:rsid w:val="00E84472"/>
    <w:rsid w:val="00E86AED"/>
    <w:rsid w:val="00E91EFF"/>
    <w:rsid w:val="00E93605"/>
    <w:rsid w:val="00EA02E6"/>
    <w:rsid w:val="00EA6166"/>
    <w:rsid w:val="00EF5359"/>
    <w:rsid w:val="00EF727E"/>
    <w:rsid w:val="00F0534E"/>
    <w:rsid w:val="00F20033"/>
    <w:rsid w:val="00F202F0"/>
    <w:rsid w:val="00F203A7"/>
    <w:rsid w:val="00F607C3"/>
    <w:rsid w:val="00F7239E"/>
    <w:rsid w:val="00F73ABF"/>
    <w:rsid w:val="00F863A1"/>
    <w:rsid w:val="00F870DF"/>
    <w:rsid w:val="00F91F7D"/>
    <w:rsid w:val="00FA079C"/>
    <w:rsid w:val="00FA7732"/>
    <w:rsid w:val="00FB3CA3"/>
    <w:rsid w:val="00FC163A"/>
    <w:rsid w:val="00FC4FB0"/>
    <w:rsid w:val="00FD18B1"/>
    <w:rsid w:val="00FE02BC"/>
    <w:rsid w:val="00FE20C4"/>
    <w:rsid w:val="00FF26FE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C2DBEC-0BBE-49A3-9656-102FDD87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20C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B3B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CD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84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843F8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184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843F8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4422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09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51110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0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1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0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51109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9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1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1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346D-971C-4E2D-AE09-7B15EE3B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6</cp:revision>
  <cp:lastPrinted>2015-05-28T01:24:00Z</cp:lastPrinted>
  <dcterms:created xsi:type="dcterms:W3CDTF">2022-12-14T05:09:00Z</dcterms:created>
  <dcterms:modified xsi:type="dcterms:W3CDTF">2023-05-31T01:12:00Z</dcterms:modified>
</cp:coreProperties>
</file>